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41106B66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</w:t>
      </w:r>
      <w:r w:rsidR="00086C93">
        <w:rPr>
          <w:b/>
          <w:sz w:val="24"/>
        </w:rPr>
        <w:t xml:space="preserve">   </w:t>
      </w:r>
      <w:r w:rsidR="002D55EF">
        <w:rPr>
          <w:b/>
          <w:sz w:val="24"/>
        </w:rPr>
        <w:t xml:space="preserve">  </w:t>
      </w:r>
      <w:r w:rsidR="008D3870">
        <w:rPr>
          <w:b/>
          <w:sz w:val="24"/>
        </w:rPr>
        <w:t xml:space="preserve"> </w:t>
      </w:r>
      <w:r w:rsidR="00130F26">
        <w:rPr>
          <w:b/>
          <w:sz w:val="24"/>
        </w:rPr>
        <w:t>Monday</w:t>
      </w:r>
      <w:r w:rsidR="00086C93">
        <w:rPr>
          <w:b/>
          <w:sz w:val="24"/>
        </w:rPr>
        <w:t xml:space="preserve"> </w:t>
      </w:r>
      <w:r w:rsidR="00E1427C">
        <w:rPr>
          <w:b/>
          <w:sz w:val="24"/>
        </w:rPr>
        <w:t>September</w:t>
      </w:r>
      <w:r w:rsidR="00EB0C3D">
        <w:rPr>
          <w:b/>
          <w:sz w:val="24"/>
        </w:rPr>
        <w:t xml:space="preserve"> 1</w:t>
      </w:r>
      <w:r w:rsidR="00E1427C">
        <w:rPr>
          <w:b/>
          <w:sz w:val="24"/>
        </w:rPr>
        <w:t>5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 w:rsidR="001A396F">
        <w:rPr>
          <w:b/>
          <w:sz w:val="24"/>
        </w:rPr>
        <w:t>2025,</w:t>
      </w:r>
      <w:r w:rsidR="00E20AB5">
        <w:rPr>
          <w:b/>
          <w:sz w:val="24"/>
        </w:rPr>
        <w:t xml:space="preserve"> 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3A78C7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31216347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E1427C">
        <w:rPr>
          <w:b/>
        </w:rPr>
        <w:t>August 11th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</w:t>
      </w:r>
      <w:r w:rsidR="00C359A2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43C9ECA0" w14:textId="77777777" w:rsidR="004836B4" w:rsidRDefault="00E766D4" w:rsidP="00A744A2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1A8085D6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E1427C">
        <w:t>August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C359A2">
        <w:rPr>
          <w:spacing w:val="-2"/>
        </w:rPr>
        <w:t>5</w:t>
      </w:r>
      <w:r>
        <w:rPr>
          <w:spacing w:val="-2"/>
        </w:rPr>
        <w:t>.</w:t>
      </w:r>
    </w:p>
    <w:p w14:paraId="43C9ECA7" w14:textId="15E35A24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E1427C">
        <w:rPr>
          <w:spacing w:val="-1"/>
        </w:rPr>
        <w:t>August</w:t>
      </w:r>
      <w:r>
        <w:t xml:space="preserve"> </w:t>
      </w:r>
      <w:r>
        <w:rPr>
          <w:spacing w:val="-2"/>
        </w:rPr>
        <w:t>20</w:t>
      </w:r>
      <w:r w:rsidR="00C359A2">
        <w:rPr>
          <w:spacing w:val="-2"/>
        </w:rPr>
        <w:t>25</w:t>
      </w:r>
      <w:r>
        <w:rPr>
          <w:spacing w:val="-2"/>
        </w:rPr>
        <w:t>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21A69DE4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024808">
        <w:rPr>
          <w:spacing w:val="-5"/>
        </w:rPr>
        <w:t>43,232.42</w:t>
      </w:r>
      <w:r w:rsidR="007165A7">
        <w:rPr>
          <w:spacing w:val="-5"/>
        </w:rPr>
        <w:t>.</w:t>
      </w:r>
      <w:r w:rsidR="00024808">
        <w:rPr>
          <w:spacing w:val="-5"/>
        </w:rPr>
        <w:t xml:space="preserve"> </w:t>
      </w:r>
    </w:p>
    <w:p w14:paraId="43C9ECAA" w14:textId="53A36AA0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80789B">
        <w:rPr>
          <w:spacing w:val="-2"/>
        </w:rPr>
        <w:t>$</w:t>
      </w:r>
      <w:r w:rsidR="007002EA">
        <w:rPr>
          <w:spacing w:val="-2"/>
        </w:rPr>
        <w:t>8,599.67</w:t>
      </w:r>
      <w:r w:rsidR="0080789B">
        <w:rPr>
          <w:spacing w:val="-2"/>
        </w:rPr>
        <w:t>.</w:t>
      </w:r>
    </w:p>
    <w:p w14:paraId="7A3279AA" w14:textId="77777777" w:rsidR="00731AE4" w:rsidRPr="006C395D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</w:t>
      </w:r>
      <w:r w:rsidRPr="006C395D">
        <w:rPr>
          <w:b/>
        </w:rPr>
        <w:t>Public</w:t>
      </w:r>
      <w:r w:rsidRPr="006C395D">
        <w:rPr>
          <w:b/>
          <w:spacing w:val="-6"/>
        </w:rPr>
        <w:t xml:space="preserve"> </w:t>
      </w:r>
      <w:r w:rsidRPr="006C395D">
        <w:rPr>
          <w:b/>
        </w:rPr>
        <w:t>Comments</w:t>
      </w:r>
      <w:r w:rsidRPr="006C395D">
        <w:rPr>
          <w:b/>
          <w:spacing w:val="-5"/>
        </w:rPr>
        <w:t xml:space="preserve"> </w:t>
      </w:r>
      <w:r w:rsidRPr="006C395D">
        <w:rPr>
          <w:b/>
        </w:rPr>
        <w:t>or</w:t>
      </w:r>
      <w:r w:rsidRPr="006C395D">
        <w:rPr>
          <w:b/>
          <w:spacing w:val="-4"/>
        </w:rPr>
        <w:t xml:space="preserve"> </w:t>
      </w:r>
      <w:r w:rsidRPr="006C395D">
        <w:rPr>
          <w:b/>
        </w:rPr>
        <w:t>Formal</w:t>
      </w:r>
      <w:r w:rsidRPr="006C395D">
        <w:rPr>
          <w:b/>
          <w:spacing w:val="-5"/>
        </w:rPr>
        <w:t xml:space="preserve"> </w:t>
      </w:r>
      <w:r w:rsidRPr="006C395D">
        <w:rPr>
          <w:b/>
        </w:rPr>
        <w:t>Complaints</w:t>
      </w:r>
      <w:r w:rsidRPr="006C395D">
        <w:rPr>
          <w:b/>
          <w:spacing w:val="-5"/>
        </w:rPr>
        <w:t xml:space="preserve"> </w:t>
      </w:r>
      <w:r w:rsidRPr="006C395D">
        <w:rPr>
          <w:b/>
        </w:rPr>
        <w:t>on</w:t>
      </w:r>
      <w:r w:rsidRPr="006C395D">
        <w:rPr>
          <w:b/>
          <w:spacing w:val="-2"/>
        </w:rPr>
        <w:t xml:space="preserve"> </w:t>
      </w:r>
      <w:r w:rsidRPr="006C395D">
        <w:rPr>
          <w:b/>
        </w:rPr>
        <w:t>items</w:t>
      </w:r>
      <w:r w:rsidRPr="006C395D">
        <w:rPr>
          <w:b/>
          <w:spacing w:val="-5"/>
        </w:rPr>
        <w:t xml:space="preserve"> </w:t>
      </w:r>
      <w:r w:rsidRPr="006C395D">
        <w:rPr>
          <w:b/>
        </w:rPr>
        <w:t>not</w:t>
      </w:r>
      <w:r w:rsidRPr="006C395D">
        <w:rPr>
          <w:b/>
          <w:spacing w:val="-3"/>
        </w:rPr>
        <w:t xml:space="preserve"> </w:t>
      </w:r>
      <w:r w:rsidRPr="006C395D">
        <w:rPr>
          <w:b/>
        </w:rPr>
        <w:t>on</w:t>
      </w:r>
      <w:r w:rsidRPr="006C395D">
        <w:rPr>
          <w:b/>
          <w:spacing w:val="-2"/>
        </w:rPr>
        <w:t xml:space="preserve"> agenda.</w:t>
      </w:r>
    </w:p>
    <w:p w14:paraId="43C9ECAC" w14:textId="153998D0" w:rsidR="004836B4" w:rsidRPr="006C395D" w:rsidRDefault="00731AE4" w:rsidP="00A744A2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 w:rsidRPr="006C395D">
        <w:rPr>
          <w:b/>
        </w:rPr>
        <w:t xml:space="preserve">      Department or</w:t>
      </w:r>
      <w:r w:rsidRPr="006C395D">
        <w:rPr>
          <w:b/>
          <w:spacing w:val="-1"/>
        </w:rPr>
        <w:t xml:space="preserve"> </w:t>
      </w:r>
      <w:r w:rsidRPr="006C395D">
        <w:rPr>
          <w:b/>
        </w:rPr>
        <w:t>Committee</w:t>
      </w:r>
      <w:r w:rsidRPr="006C395D">
        <w:rPr>
          <w:b/>
          <w:spacing w:val="-1"/>
        </w:rPr>
        <w:t xml:space="preserve"> </w:t>
      </w:r>
      <w:r w:rsidRPr="006C395D">
        <w:rPr>
          <w:b/>
          <w:spacing w:val="-2"/>
        </w:rPr>
        <w:t>Reports</w:t>
      </w:r>
      <w:r w:rsidR="00A744A2" w:rsidRPr="006C395D">
        <w:rPr>
          <w:b/>
          <w:spacing w:val="-2"/>
        </w:rPr>
        <w:t>:</w:t>
      </w:r>
    </w:p>
    <w:p w14:paraId="172F59FE" w14:textId="2D1C9524" w:rsidR="00695A40" w:rsidRPr="006C395D" w:rsidRDefault="00E766D4" w:rsidP="00A744A2">
      <w:pPr>
        <w:pStyle w:val="ListParagraph"/>
        <w:numPr>
          <w:ilvl w:val="1"/>
          <w:numId w:val="12"/>
        </w:numPr>
        <w:tabs>
          <w:tab w:val="left" w:pos="1545"/>
        </w:tabs>
        <w:spacing w:before="0"/>
        <w:ind w:left="1584"/>
      </w:pPr>
      <w:r w:rsidRPr="006C395D">
        <w:t>Public</w:t>
      </w:r>
      <w:r w:rsidRPr="006C395D">
        <w:rPr>
          <w:spacing w:val="1"/>
        </w:rPr>
        <w:t xml:space="preserve"> </w:t>
      </w:r>
      <w:r w:rsidRPr="006C395D">
        <w:t>Works</w:t>
      </w:r>
      <w:r w:rsidR="006C395D" w:rsidRPr="006C395D">
        <w:t>-Request for Mini Excavator.</w:t>
      </w:r>
    </w:p>
    <w:p w14:paraId="43C9ECAD" w14:textId="673C810A" w:rsidR="004836B4" w:rsidRPr="006C395D" w:rsidRDefault="00E766D4" w:rsidP="0087060D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 w:rsidRPr="006C395D">
        <w:t>Fire</w:t>
      </w:r>
      <w:r w:rsidRPr="006C395D">
        <w:rPr>
          <w:spacing w:val="1"/>
        </w:rPr>
        <w:t xml:space="preserve"> </w:t>
      </w:r>
      <w:r w:rsidRPr="006C395D">
        <w:t>Chief</w:t>
      </w:r>
      <w:r w:rsidRPr="006C395D">
        <w:rPr>
          <w:spacing w:val="3"/>
        </w:rPr>
        <w:t xml:space="preserve"> </w:t>
      </w:r>
      <w:r w:rsidRPr="006C395D">
        <w:rPr>
          <w:spacing w:val="-2"/>
        </w:rPr>
        <w:t>Report</w:t>
      </w:r>
      <w:r w:rsidR="00F76D85" w:rsidRPr="006C395D">
        <w:rPr>
          <w:spacing w:val="-2"/>
        </w:rPr>
        <w:t>-</w:t>
      </w:r>
    </w:p>
    <w:p w14:paraId="52C09281" w14:textId="214B1B0B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 w:rsidRPr="006C395D">
        <w:t>Roosevelt</w:t>
      </w:r>
      <w:r w:rsidRPr="006C395D">
        <w:rPr>
          <w:spacing w:val="-7"/>
        </w:rPr>
        <w:t xml:space="preserve"> </w:t>
      </w:r>
      <w:r w:rsidRPr="006C395D">
        <w:t>County</w:t>
      </w:r>
      <w:r w:rsidRPr="006C395D">
        <w:rPr>
          <w:spacing w:val="-7"/>
        </w:rPr>
        <w:t xml:space="preserve"> </w:t>
      </w:r>
      <w:r w:rsidRPr="006C395D">
        <w:t>Sheriff’s</w:t>
      </w:r>
      <w:r w:rsidRPr="006C395D">
        <w:rPr>
          <w:spacing w:val="-5"/>
        </w:rPr>
        <w:t xml:space="preserve"> </w:t>
      </w:r>
      <w:r w:rsidRPr="006C395D">
        <w:t>Department</w:t>
      </w:r>
      <w:r w:rsidRPr="006C395D">
        <w:rPr>
          <w:spacing w:val="-9"/>
        </w:rPr>
        <w:t xml:space="preserve"> </w:t>
      </w:r>
      <w:r>
        <w:rPr>
          <w:spacing w:val="-2"/>
        </w:rPr>
        <w:t>Update</w:t>
      </w:r>
      <w:r w:rsidR="0056757F">
        <w:rPr>
          <w:spacing w:val="-2"/>
        </w:rPr>
        <w:t>-</w:t>
      </w:r>
      <w:r w:rsidR="00C75A34">
        <w:rPr>
          <w:spacing w:val="-2"/>
        </w:rPr>
        <w:t xml:space="preserve"> In August 2025, there were 13 Calls for service, 1 arrest, &amp; 3 citations.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2BDB5B6C" w:rsidR="001B3194" w:rsidRPr="00AC6A0C" w:rsidRDefault="001B3194" w:rsidP="00AA65DA">
      <w:pPr>
        <w:pStyle w:val="BodyText"/>
        <w:numPr>
          <w:ilvl w:val="0"/>
          <w:numId w:val="17"/>
        </w:numPr>
        <w:ind w:left="2160"/>
      </w:pPr>
      <w:r w:rsidRPr="00AC6A0C">
        <w:rPr>
          <w:spacing w:val="-2"/>
        </w:rPr>
        <w:t>Bainville Community Development Committee</w:t>
      </w:r>
      <w:r w:rsidR="00936302" w:rsidRPr="00AC6A0C">
        <w:rPr>
          <w:spacing w:val="-2"/>
        </w:rPr>
        <w:t>-</w:t>
      </w:r>
    </w:p>
    <w:p w14:paraId="49A25B24" w14:textId="6B3ECFEF" w:rsidR="006460F1" w:rsidRPr="00AC6A0C" w:rsidRDefault="00936302" w:rsidP="006460F1">
      <w:pPr>
        <w:pStyle w:val="BodyText"/>
        <w:numPr>
          <w:ilvl w:val="0"/>
          <w:numId w:val="17"/>
        </w:numPr>
        <w:ind w:left="2160"/>
      </w:pPr>
      <w:r w:rsidRPr="00AC6A0C">
        <w:rPr>
          <w:spacing w:val="-2"/>
        </w:rPr>
        <w:t>Ba</w:t>
      </w:r>
      <w:r w:rsidR="00FA4463" w:rsidRPr="00AC6A0C">
        <w:rPr>
          <w:spacing w:val="-2"/>
        </w:rPr>
        <w:t>inville Community Association</w:t>
      </w:r>
      <w:r w:rsidR="009C6A0E" w:rsidRPr="00AC6A0C">
        <w:rPr>
          <w:spacing w:val="-2"/>
        </w:rPr>
        <w:t>-</w:t>
      </w:r>
    </w:p>
    <w:p w14:paraId="08241DF1" w14:textId="5DCD6087" w:rsidR="00772238" w:rsidRPr="00B269AF" w:rsidRDefault="004D4E47" w:rsidP="00C72C88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 w:line="360" w:lineRule="auto"/>
        <w:ind w:left="677" w:hanging="533"/>
        <w:contextualSpacing/>
        <w:rPr>
          <w:rFonts w:ascii="Symbol" w:hAnsi="Symbol"/>
          <w:b/>
          <w:sz w:val="24"/>
        </w:rPr>
      </w:pPr>
      <w:r>
        <w:rPr>
          <w:rFonts w:asciiTheme="majorHAnsi" w:hAnsiTheme="majorHAnsi"/>
          <w:b/>
        </w:rPr>
        <w:t>Old Business</w:t>
      </w:r>
      <w:r w:rsidR="00926645">
        <w:rPr>
          <w:rFonts w:asciiTheme="majorHAnsi" w:hAnsiTheme="majorHAnsi"/>
          <w:b/>
        </w:rPr>
        <w:t>:</w:t>
      </w:r>
    </w:p>
    <w:p w14:paraId="71BDADB6" w14:textId="3F1EB2B0" w:rsidR="00425948" w:rsidRPr="00244067" w:rsidRDefault="00425948" w:rsidP="00425948">
      <w:pPr>
        <w:pStyle w:val="ListParagraph"/>
        <w:numPr>
          <w:ilvl w:val="1"/>
          <w:numId w:val="2"/>
        </w:numPr>
        <w:tabs>
          <w:tab w:val="left" w:pos="1545"/>
        </w:tabs>
        <w:spacing w:before="120" w:after="120"/>
        <w:contextualSpacing/>
      </w:pPr>
      <w:r w:rsidRPr="00244067">
        <w:rPr>
          <w:spacing w:val="-2"/>
        </w:rPr>
        <w:t>Nuisance Violation</w:t>
      </w:r>
      <w:r w:rsidR="00244067" w:rsidRPr="00244067">
        <w:rPr>
          <w:spacing w:val="-2"/>
        </w:rPr>
        <w:t>s</w:t>
      </w:r>
      <w:r w:rsidRPr="00244067">
        <w:rPr>
          <w:spacing w:val="-2"/>
        </w:rPr>
        <w:t xml:space="preserve"> update</w:t>
      </w:r>
      <w:r w:rsidR="001D4F5F" w:rsidRPr="00244067">
        <w:rPr>
          <w:spacing w:val="-2"/>
        </w:rPr>
        <w:t>-</w:t>
      </w:r>
      <w:r w:rsidR="00244067" w:rsidRPr="00244067">
        <w:rPr>
          <w:spacing w:val="-2"/>
        </w:rPr>
        <w:t>The Town</w:t>
      </w:r>
      <w:r w:rsidR="00244067">
        <w:rPr>
          <w:spacing w:val="-2"/>
        </w:rPr>
        <w:t xml:space="preserve"> sent 10 letters to the property owners &amp; tenants of the properties.  Copies of said letters were also sent to Town Attorney Laura Christoffersen, Roosevelt County Attorney, &amp; Roosevelt County Sheriff’s Dept.</w:t>
      </w:r>
    </w:p>
    <w:p w14:paraId="52040F6D" w14:textId="5DFD23AD" w:rsidR="00BC2E91" w:rsidRPr="003D2678" w:rsidRDefault="00566E1F" w:rsidP="002852D6">
      <w:pPr>
        <w:pStyle w:val="ListParagraph"/>
        <w:numPr>
          <w:ilvl w:val="1"/>
          <w:numId w:val="2"/>
        </w:numPr>
        <w:tabs>
          <w:tab w:val="left" w:pos="1545"/>
        </w:tabs>
        <w:spacing w:before="120" w:after="120"/>
        <w:contextualSpacing/>
      </w:pPr>
      <w:r>
        <w:t>Water</w:t>
      </w:r>
      <w:r w:rsidR="00B2652B">
        <w:t>/</w:t>
      </w:r>
      <w:r w:rsidR="00B2652B" w:rsidRPr="003D2678">
        <w:t>sewer/garbage r</w:t>
      </w:r>
      <w:r w:rsidR="004B5922" w:rsidRPr="003D2678">
        <w:t xml:space="preserve">ate </w:t>
      </w:r>
      <w:r w:rsidR="00B2652B" w:rsidRPr="003D2678">
        <w:t>s</w:t>
      </w:r>
      <w:r w:rsidR="004B5922" w:rsidRPr="003D2678">
        <w:t>tudy</w:t>
      </w:r>
      <w:r w:rsidRPr="003D2678">
        <w:t xml:space="preserve"> </w:t>
      </w:r>
      <w:r w:rsidR="00B2652B" w:rsidRPr="003D2678">
        <w:t>u</w:t>
      </w:r>
      <w:r w:rsidRPr="003D2678">
        <w:t>pdate</w:t>
      </w:r>
      <w:r w:rsidR="00A64668" w:rsidRPr="003D2678">
        <w:t>-</w:t>
      </w:r>
      <w:r w:rsidR="003D2678">
        <w:t>Chad Thompson with MAP is currently working</w:t>
      </w:r>
      <w:r w:rsidR="00700A73">
        <w:t xml:space="preserve"> on the rate study. </w:t>
      </w:r>
    </w:p>
    <w:p w14:paraId="2F26C01F" w14:textId="77777777" w:rsidR="002852D6" w:rsidRDefault="002852D6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highlight w:val="yellow"/>
        </w:rPr>
      </w:pPr>
    </w:p>
    <w:p w14:paraId="1847CAA5" w14:textId="77777777" w:rsidR="00024808" w:rsidRDefault="00024808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highlight w:val="yellow"/>
        </w:rPr>
      </w:pPr>
    </w:p>
    <w:p w14:paraId="4D96B6B5" w14:textId="77777777" w:rsidR="00024808" w:rsidRDefault="00024808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highlight w:val="yellow"/>
        </w:rPr>
      </w:pPr>
    </w:p>
    <w:p w14:paraId="62CD62D1" w14:textId="77777777" w:rsidR="00024808" w:rsidRDefault="00024808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highlight w:val="yellow"/>
        </w:rPr>
      </w:pPr>
    </w:p>
    <w:p w14:paraId="5FD9CC55" w14:textId="3E96A804" w:rsidR="00024808" w:rsidRDefault="00024808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color w:val="EE0000"/>
        </w:rPr>
      </w:pPr>
      <w:r w:rsidRPr="00024808">
        <w:rPr>
          <w:color w:val="EE0000"/>
        </w:rPr>
        <w:t xml:space="preserve">                                    ***SEE BACK SIDE***</w:t>
      </w:r>
    </w:p>
    <w:p w14:paraId="09D32597" w14:textId="77777777" w:rsidR="006C395D" w:rsidRPr="00024808" w:rsidRDefault="006C395D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color w:val="EE0000"/>
        </w:rPr>
      </w:pPr>
    </w:p>
    <w:p w14:paraId="72394E96" w14:textId="7B10E3E7" w:rsidR="00AC6A0C" w:rsidRPr="00C23C61" w:rsidRDefault="005C37F1" w:rsidP="00C23C61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/>
        <w:ind w:left="677" w:hanging="533"/>
        <w:contextualSpacing/>
        <w:rPr>
          <w:rFonts w:ascii="Symbol" w:hAnsi="Symbol"/>
          <w:b/>
          <w:sz w:val="24"/>
        </w:rPr>
      </w:pPr>
      <w:r w:rsidRPr="00AC6A0C">
        <w:rPr>
          <w:b/>
        </w:rPr>
        <w:lastRenderedPageBreak/>
        <w:t>New</w:t>
      </w:r>
      <w:r w:rsidRPr="00AC6A0C">
        <w:rPr>
          <w:b/>
          <w:spacing w:val="-1"/>
        </w:rPr>
        <w:t xml:space="preserve"> </w:t>
      </w:r>
      <w:r w:rsidRPr="00AC6A0C">
        <w:rPr>
          <w:b/>
          <w:spacing w:val="-2"/>
        </w:rPr>
        <w:t>Business</w:t>
      </w:r>
      <w:r w:rsidR="00715EAE" w:rsidRPr="00AC6A0C">
        <w:rPr>
          <w:b/>
          <w:spacing w:val="-2"/>
        </w:rPr>
        <w:t>:</w:t>
      </w:r>
    </w:p>
    <w:p w14:paraId="6F4CD010" w14:textId="3994B24E" w:rsidR="00643803" w:rsidRDefault="00E1427C" w:rsidP="006C395D">
      <w:pPr>
        <w:pStyle w:val="ListParagraph"/>
        <w:numPr>
          <w:ilvl w:val="1"/>
          <w:numId w:val="10"/>
        </w:numPr>
        <w:spacing w:before="120" w:after="120"/>
        <w:ind w:left="1584"/>
        <w:contextualSpacing/>
      </w:pPr>
      <w:r>
        <w:t>Building Permit-Ernie Bingham, Shop Building.</w:t>
      </w:r>
    </w:p>
    <w:p w14:paraId="60396FD3" w14:textId="2C492C20" w:rsidR="00E1427C" w:rsidRDefault="00E1427C" w:rsidP="006C395D">
      <w:pPr>
        <w:pStyle w:val="ListParagraph"/>
        <w:numPr>
          <w:ilvl w:val="1"/>
          <w:numId w:val="10"/>
        </w:numPr>
        <w:spacing w:before="120" w:after="120"/>
        <w:ind w:left="1584"/>
        <w:contextualSpacing/>
      </w:pPr>
      <w:r>
        <w:t xml:space="preserve">Growth Policy-It is recommended that the Growth Policy be updated every 5 years.  Up to date Growth Policies increase chances of getting </w:t>
      </w:r>
      <w:r w:rsidR="00E66246">
        <w:t>grants approved.</w:t>
      </w:r>
      <w:r w:rsidR="00CA1867">
        <w:t xml:space="preserve">  The town</w:t>
      </w:r>
      <w:r w:rsidR="00CA1867" w:rsidRPr="00CA1867">
        <w:t xml:space="preserve"> can apply for a CDBG grant for the preparation of a growth policy update.  The CDBG grants are for up to $50,000 with a 25% match required, so the total project would be $62,500.  The grant applications cost $2,500 to prepare, which would be out of pocket for the Town.</w:t>
      </w:r>
      <w:r w:rsidR="00CA1867">
        <w:t xml:space="preserve">  </w:t>
      </w:r>
      <w:r w:rsidR="00E66246">
        <w:t>John Bach from Interstate Engineering will be applying for a grant to update the current Growth Policy.</w:t>
      </w:r>
    </w:p>
    <w:p w14:paraId="391D1443" w14:textId="71BFF9F9" w:rsidR="00E66246" w:rsidRDefault="00E66246" w:rsidP="006C395D">
      <w:pPr>
        <w:pStyle w:val="ListParagraph"/>
        <w:numPr>
          <w:ilvl w:val="1"/>
          <w:numId w:val="10"/>
        </w:numPr>
        <w:spacing w:before="120" w:after="120"/>
        <w:ind w:left="1584"/>
        <w:contextualSpacing/>
      </w:pPr>
      <w:r>
        <w:t>New flooring</w:t>
      </w:r>
      <w:r w:rsidR="001F2899">
        <w:t xml:space="preserve"> for Town Office</w:t>
      </w:r>
      <w:r>
        <w:t xml:space="preserve"> bid-</w:t>
      </w:r>
      <w:r w:rsidR="0001142D">
        <w:t xml:space="preserve">Glue down vinyl </w:t>
      </w:r>
      <w:r w:rsidR="007002EA">
        <w:t xml:space="preserve">plank </w:t>
      </w:r>
      <w:r w:rsidR="0001142D">
        <w:t>flooring throughout the building.</w:t>
      </w:r>
      <w:r w:rsidR="007002EA">
        <w:t xml:space="preserve"> Torres Flooring bid $6,980.00</w:t>
      </w:r>
    </w:p>
    <w:p w14:paraId="72ABB7D1" w14:textId="24F9C19D" w:rsidR="001F2899" w:rsidRDefault="001F2899" w:rsidP="006C395D">
      <w:pPr>
        <w:pStyle w:val="ListParagraph"/>
        <w:numPr>
          <w:ilvl w:val="1"/>
          <w:numId w:val="10"/>
        </w:numPr>
        <w:spacing w:before="120" w:after="120"/>
        <w:ind w:left="1584"/>
        <w:contextualSpacing/>
      </w:pPr>
      <w:r>
        <w:t>Request for stop signs at the intersection of Flynn Ave &amp; Tubman</w:t>
      </w:r>
      <w:r w:rsidR="0001142D">
        <w:t xml:space="preserve"> St.</w:t>
      </w:r>
    </w:p>
    <w:p w14:paraId="459FEA0D" w14:textId="27DBC634" w:rsidR="0001142D" w:rsidRDefault="0001142D" w:rsidP="006C395D">
      <w:pPr>
        <w:pStyle w:val="ListParagraph"/>
        <w:numPr>
          <w:ilvl w:val="1"/>
          <w:numId w:val="10"/>
        </w:numPr>
        <w:spacing w:before="120" w:after="120"/>
        <w:ind w:left="1584"/>
        <w:contextualSpacing/>
      </w:pPr>
      <w:r>
        <w:t xml:space="preserve">Halloween </w:t>
      </w:r>
      <w:r w:rsidR="00024808">
        <w:t>2025 S</w:t>
      </w:r>
      <w:r>
        <w:t xml:space="preserve">afety </w:t>
      </w:r>
      <w:r w:rsidR="00554DC9">
        <w:t>&amp; Activities</w:t>
      </w:r>
      <w:r w:rsidR="00024808">
        <w:t>.</w:t>
      </w:r>
    </w:p>
    <w:p w14:paraId="3E0A2385" w14:textId="77777777" w:rsidR="00781534" w:rsidRPr="003F6CFD" w:rsidRDefault="00781534" w:rsidP="00781534">
      <w:pPr>
        <w:pStyle w:val="ListParagraph"/>
        <w:tabs>
          <w:tab w:val="left" w:pos="1545"/>
        </w:tabs>
        <w:spacing w:before="120" w:after="120"/>
        <w:ind w:left="1584" w:firstLine="0"/>
        <w:contextualSpacing/>
      </w:pPr>
    </w:p>
    <w:p w14:paraId="6723C0C0" w14:textId="0580436C" w:rsidR="00AF03F1" w:rsidRPr="00160883" w:rsidRDefault="00E766D4" w:rsidP="00160883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>Mayor’s</w:t>
      </w:r>
      <w:r w:rsidRPr="002D7F24">
        <w:rPr>
          <w:b/>
          <w:color w:val="000000" w:themeColor="text1"/>
          <w:spacing w:val="-4"/>
        </w:rPr>
        <w:t xml:space="preserve"> </w:t>
      </w:r>
      <w:r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</w:t>
      </w:r>
      <w:r w:rsidR="00582504">
        <w:rPr>
          <w:b/>
          <w:color w:val="000000" w:themeColor="text1"/>
          <w:spacing w:val="-2"/>
        </w:rPr>
        <w:t>:</w:t>
      </w:r>
    </w:p>
    <w:p w14:paraId="288B1570" w14:textId="004BCE73" w:rsidR="00081467" w:rsidRDefault="00E6702F" w:rsidP="003F6CFD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 w:rsidRPr="001F10F2">
        <w:rPr>
          <w:color w:val="000000" w:themeColor="text1"/>
        </w:rPr>
        <w:t xml:space="preserve">Water loss </w:t>
      </w:r>
      <w:r w:rsidR="00CA7E5C" w:rsidRPr="001F10F2">
        <w:rPr>
          <w:color w:val="000000" w:themeColor="text1"/>
        </w:rPr>
        <w:t>was</w:t>
      </w:r>
      <w:r w:rsidRPr="001F10F2">
        <w:rPr>
          <w:color w:val="000000" w:themeColor="text1"/>
        </w:rPr>
        <w:t xml:space="preserve"> </w:t>
      </w:r>
      <w:r w:rsidR="00404155">
        <w:rPr>
          <w:color w:val="000000" w:themeColor="text1"/>
        </w:rPr>
        <w:t>at</w:t>
      </w:r>
      <w:r w:rsidR="00ED6B59">
        <w:rPr>
          <w:color w:val="000000" w:themeColor="text1"/>
        </w:rPr>
        <w:t xml:space="preserve"> </w:t>
      </w:r>
      <w:r w:rsidR="00E1427C">
        <w:rPr>
          <w:color w:val="000000" w:themeColor="text1"/>
        </w:rPr>
        <w:t>19</w:t>
      </w:r>
      <w:r w:rsidR="00ED6B59">
        <w:rPr>
          <w:color w:val="000000" w:themeColor="text1"/>
        </w:rPr>
        <w:t>%</w:t>
      </w:r>
      <w:r w:rsidR="00B41879">
        <w:rPr>
          <w:color w:val="000000" w:themeColor="text1"/>
        </w:rPr>
        <w:t xml:space="preserve"> for</w:t>
      </w:r>
      <w:r w:rsidR="00367B17">
        <w:rPr>
          <w:color w:val="000000" w:themeColor="text1"/>
        </w:rPr>
        <w:t xml:space="preserve"> </w:t>
      </w:r>
      <w:r w:rsidR="00E1427C">
        <w:rPr>
          <w:color w:val="000000" w:themeColor="text1"/>
        </w:rPr>
        <w:t>August</w:t>
      </w:r>
      <w:r w:rsidR="00B41879">
        <w:rPr>
          <w:color w:val="000000" w:themeColor="text1"/>
        </w:rPr>
        <w:t xml:space="preserve"> 2025</w:t>
      </w:r>
      <w:r w:rsidR="005540D4" w:rsidRPr="001F10F2">
        <w:rPr>
          <w:color w:val="000000" w:themeColor="text1"/>
        </w:rPr>
        <w:t>.</w:t>
      </w:r>
    </w:p>
    <w:p w14:paraId="692FA32B" w14:textId="486A23C7" w:rsidR="006C395D" w:rsidRPr="003F6CFD" w:rsidRDefault="006C395D" w:rsidP="003F6CFD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</w:rPr>
        <w:t>Discussion on FY25-26 Annual Budget.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32111BEC" w14:textId="77777777" w:rsidR="003F6CFD" w:rsidRDefault="00A604D8" w:rsidP="00161CD1">
      <w:pPr>
        <w:pStyle w:val="ListParagraph"/>
        <w:tabs>
          <w:tab w:val="left" w:pos="826"/>
        </w:tabs>
        <w:ind w:left="144" w:firstLine="0"/>
        <w:rPr>
          <w:b/>
          <w:spacing w:val="-2"/>
        </w:rPr>
      </w:pPr>
      <w:r w:rsidRPr="00874A3F">
        <w:rPr>
          <w:b/>
          <w:spacing w:val="-2"/>
        </w:rPr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</w:p>
    <w:p w14:paraId="3817339F" w14:textId="77777777" w:rsidR="003F6CFD" w:rsidRDefault="003F6CFD" w:rsidP="00161CD1">
      <w:pPr>
        <w:pStyle w:val="ListParagraph"/>
        <w:tabs>
          <w:tab w:val="left" w:pos="826"/>
        </w:tabs>
        <w:ind w:left="144" w:firstLine="0"/>
        <w:rPr>
          <w:b/>
          <w:spacing w:val="-2"/>
        </w:rPr>
      </w:pPr>
    </w:p>
    <w:p w14:paraId="43C9ECBF" w14:textId="4AA7C0DB" w:rsidR="004836B4" w:rsidRPr="00874A3F" w:rsidRDefault="00E766D4" w:rsidP="00367B17">
      <w:pPr>
        <w:pStyle w:val="ListParagraph"/>
        <w:tabs>
          <w:tab w:val="left" w:pos="826"/>
        </w:tabs>
        <w:ind w:left="144" w:firstLine="0"/>
        <w:jc w:val="center"/>
        <w:rPr>
          <w:rFonts w:ascii="Symbol" w:hAnsi="Symbol"/>
        </w:rPr>
      </w:pPr>
      <w:r w:rsidRPr="00874A3F">
        <w:rPr>
          <w:b/>
        </w:rPr>
        <w:t>***</w:t>
      </w:r>
      <w:r w:rsidRPr="00874A3F">
        <w:t>Next</w:t>
      </w:r>
      <w:r w:rsidRPr="00874A3F">
        <w:rPr>
          <w:spacing w:val="-6"/>
        </w:rPr>
        <w:t xml:space="preserve"> </w:t>
      </w:r>
      <w:r w:rsidRPr="00874A3F">
        <w:t>Regular</w:t>
      </w:r>
      <w:r w:rsidRPr="00874A3F">
        <w:rPr>
          <w:spacing w:val="-4"/>
        </w:rPr>
        <w:t xml:space="preserve"> </w:t>
      </w:r>
      <w:r w:rsidRPr="00874A3F">
        <w:t>Meeting</w:t>
      </w:r>
      <w:r w:rsidRPr="00874A3F">
        <w:rPr>
          <w:spacing w:val="-5"/>
        </w:rPr>
        <w:t xml:space="preserve"> </w:t>
      </w:r>
      <w:r w:rsidRPr="00874A3F">
        <w:t>will</w:t>
      </w:r>
      <w:r w:rsidRPr="00874A3F">
        <w:rPr>
          <w:spacing w:val="-4"/>
        </w:rPr>
        <w:t xml:space="preserve"> </w:t>
      </w:r>
      <w:r w:rsidRPr="00874A3F">
        <w:t>be</w:t>
      </w:r>
      <w:r w:rsidRPr="00874A3F">
        <w:rPr>
          <w:spacing w:val="-4"/>
        </w:rPr>
        <w:t xml:space="preserve"> </w:t>
      </w:r>
      <w:r w:rsidR="00EB7C5E">
        <w:t>Mond</w:t>
      </w:r>
      <w:r w:rsidR="00367B17">
        <w:t xml:space="preserve">ay </w:t>
      </w:r>
      <w:r w:rsidR="00E1427C">
        <w:t>Octo</w:t>
      </w:r>
      <w:r w:rsidR="00F80577">
        <w:t xml:space="preserve">ber </w:t>
      </w:r>
      <w:r w:rsidR="00E1427C">
        <w:t>13</w:t>
      </w:r>
      <w:r w:rsidR="00AB78FB">
        <w:rPr>
          <w:spacing w:val="-3"/>
        </w:rPr>
        <w:t>th</w:t>
      </w:r>
      <w:r w:rsidRPr="00874A3F">
        <w:t>,</w:t>
      </w:r>
      <w:r w:rsidRPr="00874A3F">
        <w:rPr>
          <w:spacing w:val="-4"/>
        </w:rPr>
        <w:t xml:space="preserve"> </w:t>
      </w:r>
      <w:r w:rsidRPr="00874A3F">
        <w:t>202</w:t>
      </w:r>
      <w:r w:rsidR="00CF53B4">
        <w:t>5</w:t>
      </w:r>
      <w:r w:rsidRPr="00874A3F">
        <w:t>,</w:t>
      </w:r>
      <w:r w:rsidRPr="00874A3F">
        <w:rPr>
          <w:spacing w:val="-4"/>
        </w:rPr>
        <w:t xml:space="preserve"> </w:t>
      </w:r>
      <w:r w:rsidRPr="00874A3F">
        <w:t>7:00pm.</w:t>
      </w:r>
      <w:r w:rsidRPr="00874A3F">
        <w:rPr>
          <w:spacing w:val="-4"/>
        </w:rPr>
        <w:t xml:space="preserve"> </w:t>
      </w:r>
      <w:r w:rsidRPr="00874A3F">
        <w:t>City</w:t>
      </w:r>
      <w:r w:rsidRPr="00874A3F">
        <w:rPr>
          <w:spacing w:val="-4"/>
        </w:rPr>
        <w:t xml:space="preserve"> </w:t>
      </w:r>
      <w:r w:rsidRPr="00874A3F">
        <w:rPr>
          <w:spacing w:val="-2"/>
        </w:rPr>
        <w:t>Office***</w:t>
      </w:r>
    </w:p>
    <w:sectPr w:rsidR="004836B4" w:rsidRPr="00874A3F" w:rsidSect="00285046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8CFED" w14:textId="77777777" w:rsidR="00FC290C" w:rsidRDefault="00FC290C" w:rsidP="00D27708">
      <w:r>
        <w:separator/>
      </w:r>
    </w:p>
  </w:endnote>
  <w:endnote w:type="continuationSeparator" w:id="0">
    <w:p w14:paraId="16627E6C" w14:textId="77777777" w:rsidR="00FC290C" w:rsidRDefault="00FC290C" w:rsidP="00D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CD933" w14:textId="77777777" w:rsidR="00FC290C" w:rsidRDefault="00FC290C" w:rsidP="00D27708">
      <w:r>
        <w:separator/>
      </w:r>
    </w:p>
  </w:footnote>
  <w:footnote w:type="continuationSeparator" w:id="0">
    <w:p w14:paraId="72C99FF0" w14:textId="77777777" w:rsidR="00FC290C" w:rsidRDefault="00FC290C" w:rsidP="00D2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8F555CD"/>
    <w:multiLevelType w:val="hybridMultilevel"/>
    <w:tmpl w:val="4488784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00C57F5"/>
    <w:multiLevelType w:val="hybridMultilevel"/>
    <w:tmpl w:val="57F61156"/>
    <w:lvl w:ilvl="0" w:tplc="8FF29ECA">
      <w:start w:val="1"/>
      <w:numFmt w:val="lowerLetter"/>
      <w:lvlText w:val="%1."/>
      <w:lvlJc w:val="left"/>
      <w:pPr>
        <w:ind w:left="19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53E"/>
    <w:multiLevelType w:val="hybridMultilevel"/>
    <w:tmpl w:val="AB2C29BA"/>
    <w:lvl w:ilvl="0" w:tplc="0409000F">
      <w:start w:val="1"/>
      <w:numFmt w:val="decimal"/>
      <w:lvlText w:val="%1."/>
      <w:lvlJc w:val="left"/>
      <w:pPr>
        <w:ind w:left="1397" w:hanging="360"/>
      </w:p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6" w15:restartNumberingAfterBreak="0">
    <w:nsid w:val="184D67C3"/>
    <w:multiLevelType w:val="hybridMultilevel"/>
    <w:tmpl w:val="9AF2CFA2"/>
    <w:lvl w:ilvl="0" w:tplc="04090001">
      <w:start w:val="1"/>
      <w:numFmt w:val="bullet"/>
      <w:lvlText w:val=""/>
      <w:lvlJc w:val="left"/>
      <w:pPr>
        <w:ind w:left="827" w:hanging="536"/>
      </w:pPr>
      <w:rPr>
        <w:rFonts w:ascii="Symbol" w:hAnsi="Symbol" w:hint="default"/>
        <w:spacing w:val="0"/>
        <w:w w:val="99"/>
        <w:lang w:val="en-US" w:eastAsia="en-US" w:bidi="ar-SA"/>
      </w:rPr>
    </w:lvl>
    <w:lvl w:ilvl="1" w:tplc="1D20C38A">
      <w:start w:val="1"/>
      <w:numFmt w:val="lowerLetter"/>
      <w:lvlText w:val="%2."/>
      <w:lvlJc w:val="left"/>
      <w:pPr>
        <w:ind w:left="1546" w:hanging="360"/>
      </w:pPr>
      <w:rPr>
        <w:rFonts w:asciiTheme="majorHAnsi" w:hAnsiTheme="majorHAnsi" w:hint="default"/>
        <w:b w:val="0"/>
        <w:bCs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8" w15:restartNumberingAfterBreak="0">
    <w:nsid w:val="26A533CD"/>
    <w:multiLevelType w:val="hybridMultilevel"/>
    <w:tmpl w:val="2C94826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9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0" w15:restartNumberingAfterBreak="0">
    <w:nsid w:val="2F146022"/>
    <w:multiLevelType w:val="hybridMultilevel"/>
    <w:tmpl w:val="721049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2F9D4B82"/>
    <w:multiLevelType w:val="hybridMultilevel"/>
    <w:tmpl w:val="22D2473E"/>
    <w:lvl w:ilvl="0" w:tplc="04090017">
      <w:start w:val="1"/>
      <w:numFmt w:val="lowerLetter"/>
      <w:lvlText w:val="%1)"/>
      <w:lvlJc w:val="left"/>
      <w:pPr>
        <w:ind w:left="2626" w:hanging="360"/>
      </w:pPr>
    </w:lvl>
    <w:lvl w:ilvl="1" w:tplc="04090019" w:tentative="1">
      <w:start w:val="1"/>
      <w:numFmt w:val="lowerLetter"/>
      <w:lvlText w:val="%2."/>
      <w:lvlJc w:val="left"/>
      <w:pPr>
        <w:ind w:left="3346" w:hanging="360"/>
      </w:pPr>
    </w:lvl>
    <w:lvl w:ilvl="2" w:tplc="0409001B" w:tentative="1">
      <w:start w:val="1"/>
      <w:numFmt w:val="lowerRoman"/>
      <w:lvlText w:val="%3."/>
      <w:lvlJc w:val="right"/>
      <w:pPr>
        <w:ind w:left="4066" w:hanging="180"/>
      </w:pPr>
    </w:lvl>
    <w:lvl w:ilvl="3" w:tplc="0409000F" w:tentative="1">
      <w:start w:val="1"/>
      <w:numFmt w:val="decimal"/>
      <w:lvlText w:val="%4."/>
      <w:lvlJc w:val="left"/>
      <w:pPr>
        <w:ind w:left="4786" w:hanging="360"/>
      </w:pPr>
    </w:lvl>
    <w:lvl w:ilvl="4" w:tplc="04090019" w:tentative="1">
      <w:start w:val="1"/>
      <w:numFmt w:val="lowerLetter"/>
      <w:lvlText w:val="%5."/>
      <w:lvlJc w:val="left"/>
      <w:pPr>
        <w:ind w:left="5506" w:hanging="360"/>
      </w:pPr>
    </w:lvl>
    <w:lvl w:ilvl="5" w:tplc="0409001B" w:tentative="1">
      <w:start w:val="1"/>
      <w:numFmt w:val="lowerRoman"/>
      <w:lvlText w:val="%6."/>
      <w:lvlJc w:val="right"/>
      <w:pPr>
        <w:ind w:left="6226" w:hanging="180"/>
      </w:pPr>
    </w:lvl>
    <w:lvl w:ilvl="6" w:tplc="0409000F" w:tentative="1">
      <w:start w:val="1"/>
      <w:numFmt w:val="decimal"/>
      <w:lvlText w:val="%7."/>
      <w:lvlJc w:val="left"/>
      <w:pPr>
        <w:ind w:left="6946" w:hanging="360"/>
      </w:pPr>
    </w:lvl>
    <w:lvl w:ilvl="7" w:tplc="04090019" w:tentative="1">
      <w:start w:val="1"/>
      <w:numFmt w:val="lowerLetter"/>
      <w:lvlText w:val="%8."/>
      <w:lvlJc w:val="left"/>
      <w:pPr>
        <w:ind w:left="7666" w:hanging="360"/>
      </w:pPr>
    </w:lvl>
    <w:lvl w:ilvl="8" w:tplc="040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2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44543"/>
    <w:multiLevelType w:val="hybridMultilevel"/>
    <w:tmpl w:val="ABCE9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772EDA"/>
    <w:multiLevelType w:val="hybridMultilevel"/>
    <w:tmpl w:val="5136D94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4A1E201A"/>
    <w:multiLevelType w:val="hybridMultilevel"/>
    <w:tmpl w:val="AE78A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7574E"/>
    <w:multiLevelType w:val="hybridMultilevel"/>
    <w:tmpl w:val="1578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2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3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673F1E49"/>
    <w:multiLevelType w:val="hybridMultilevel"/>
    <w:tmpl w:val="191C9FA2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6" w15:restartNumberingAfterBreak="0">
    <w:nsid w:val="72E34F6F"/>
    <w:multiLevelType w:val="hybridMultilevel"/>
    <w:tmpl w:val="147C5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9" w15:restartNumberingAfterBreak="0">
    <w:nsid w:val="7B5F41F9"/>
    <w:multiLevelType w:val="hybridMultilevel"/>
    <w:tmpl w:val="7BE2F6B8"/>
    <w:lvl w:ilvl="0" w:tplc="04090017">
      <w:start w:val="1"/>
      <w:numFmt w:val="lowerLetter"/>
      <w:lvlText w:val="%1)"/>
      <w:lvlJc w:val="left"/>
      <w:pPr>
        <w:ind w:left="1011" w:hanging="360"/>
      </w:p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0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31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13"/>
  </w:num>
  <w:num w:numId="2" w16cid:durableId="834763501">
    <w:abstractNumId w:val="6"/>
  </w:num>
  <w:num w:numId="3" w16cid:durableId="2075275590">
    <w:abstractNumId w:val="3"/>
  </w:num>
  <w:num w:numId="4" w16cid:durableId="440688966">
    <w:abstractNumId w:val="14"/>
  </w:num>
  <w:num w:numId="5" w16cid:durableId="1817255280">
    <w:abstractNumId w:val="28"/>
  </w:num>
  <w:num w:numId="6" w16cid:durableId="1680541556">
    <w:abstractNumId w:val="9"/>
  </w:num>
  <w:num w:numId="7" w16cid:durableId="103040163">
    <w:abstractNumId w:val="23"/>
  </w:num>
  <w:num w:numId="8" w16cid:durableId="1103765185">
    <w:abstractNumId w:val="20"/>
  </w:num>
  <w:num w:numId="9" w16cid:durableId="260144864">
    <w:abstractNumId w:val="31"/>
  </w:num>
  <w:num w:numId="10" w16cid:durableId="357388219">
    <w:abstractNumId w:val="16"/>
  </w:num>
  <w:num w:numId="11" w16cid:durableId="876166178">
    <w:abstractNumId w:val="4"/>
  </w:num>
  <w:num w:numId="12" w16cid:durableId="537354938">
    <w:abstractNumId w:val="18"/>
  </w:num>
  <w:num w:numId="13" w16cid:durableId="1827017596">
    <w:abstractNumId w:val="8"/>
  </w:num>
  <w:num w:numId="14" w16cid:durableId="1007557112">
    <w:abstractNumId w:val="30"/>
  </w:num>
  <w:num w:numId="15" w16cid:durableId="684211676">
    <w:abstractNumId w:val="21"/>
  </w:num>
  <w:num w:numId="16" w16cid:durableId="455757224">
    <w:abstractNumId w:val="22"/>
  </w:num>
  <w:num w:numId="17" w16cid:durableId="1573350044">
    <w:abstractNumId w:val="10"/>
  </w:num>
  <w:num w:numId="18" w16cid:durableId="761678949">
    <w:abstractNumId w:val="0"/>
  </w:num>
  <w:num w:numId="19" w16cid:durableId="2136017672">
    <w:abstractNumId w:val="27"/>
  </w:num>
  <w:num w:numId="20" w16cid:durableId="682897582">
    <w:abstractNumId w:val="12"/>
  </w:num>
  <w:num w:numId="21" w16cid:durableId="184637538">
    <w:abstractNumId w:val="25"/>
  </w:num>
  <w:num w:numId="22" w16cid:durableId="1799833448">
    <w:abstractNumId w:val="7"/>
  </w:num>
  <w:num w:numId="23" w16cid:durableId="754518302">
    <w:abstractNumId w:val="24"/>
  </w:num>
  <w:num w:numId="24" w16cid:durableId="1876505270">
    <w:abstractNumId w:val="11"/>
  </w:num>
  <w:num w:numId="25" w16cid:durableId="790442672">
    <w:abstractNumId w:val="19"/>
  </w:num>
  <w:num w:numId="26" w16cid:durableId="1107117426">
    <w:abstractNumId w:val="26"/>
  </w:num>
  <w:num w:numId="27" w16cid:durableId="1657109278">
    <w:abstractNumId w:val="1"/>
  </w:num>
  <w:num w:numId="28" w16cid:durableId="7566348">
    <w:abstractNumId w:val="17"/>
  </w:num>
  <w:num w:numId="29" w16cid:durableId="2021002417">
    <w:abstractNumId w:val="5"/>
  </w:num>
  <w:num w:numId="30" w16cid:durableId="2052000100">
    <w:abstractNumId w:val="29"/>
  </w:num>
  <w:num w:numId="31" w16cid:durableId="1936791758">
    <w:abstractNumId w:val="15"/>
  </w:num>
  <w:num w:numId="32" w16cid:durableId="91825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02073"/>
    <w:rsid w:val="00002314"/>
    <w:rsid w:val="000066EC"/>
    <w:rsid w:val="0001142D"/>
    <w:rsid w:val="000171FE"/>
    <w:rsid w:val="00020F23"/>
    <w:rsid w:val="00024808"/>
    <w:rsid w:val="000259C5"/>
    <w:rsid w:val="00033135"/>
    <w:rsid w:val="00035A13"/>
    <w:rsid w:val="00040D5C"/>
    <w:rsid w:val="000435BE"/>
    <w:rsid w:val="000453FA"/>
    <w:rsid w:val="00051825"/>
    <w:rsid w:val="00057DD0"/>
    <w:rsid w:val="0006115E"/>
    <w:rsid w:val="000643EC"/>
    <w:rsid w:val="000659BD"/>
    <w:rsid w:val="000717A6"/>
    <w:rsid w:val="00072C15"/>
    <w:rsid w:val="00081467"/>
    <w:rsid w:val="000817BE"/>
    <w:rsid w:val="00084425"/>
    <w:rsid w:val="00086C93"/>
    <w:rsid w:val="00087F36"/>
    <w:rsid w:val="000904F6"/>
    <w:rsid w:val="00093553"/>
    <w:rsid w:val="000A55C7"/>
    <w:rsid w:val="000A71DD"/>
    <w:rsid w:val="000A7E57"/>
    <w:rsid w:val="000A7F8B"/>
    <w:rsid w:val="000B1553"/>
    <w:rsid w:val="000B1D7B"/>
    <w:rsid w:val="000D5C63"/>
    <w:rsid w:val="000D6119"/>
    <w:rsid w:val="000E0F4F"/>
    <w:rsid w:val="000E36DB"/>
    <w:rsid w:val="000E39EA"/>
    <w:rsid w:val="000E5BAB"/>
    <w:rsid w:val="000E61CE"/>
    <w:rsid w:val="000E6716"/>
    <w:rsid w:val="000E7F2A"/>
    <w:rsid w:val="000F1A4E"/>
    <w:rsid w:val="00104707"/>
    <w:rsid w:val="0011203A"/>
    <w:rsid w:val="0011422A"/>
    <w:rsid w:val="00124BFD"/>
    <w:rsid w:val="00130F26"/>
    <w:rsid w:val="00134923"/>
    <w:rsid w:val="00141DC9"/>
    <w:rsid w:val="0014331B"/>
    <w:rsid w:val="001508B7"/>
    <w:rsid w:val="001513E5"/>
    <w:rsid w:val="001535AD"/>
    <w:rsid w:val="00155965"/>
    <w:rsid w:val="001569AB"/>
    <w:rsid w:val="00157417"/>
    <w:rsid w:val="00160883"/>
    <w:rsid w:val="00161CD1"/>
    <w:rsid w:val="00164629"/>
    <w:rsid w:val="00172DC6"/>
    <w:rsid w:val="00175C31"/>
    <w:rsid w:val="00180102"/>
    <w:rsid w:val="00183346"/>
    <w:rsid w:val="001841B9"/>
    <w:rsid w:val="001943F4"/>
    <w:rsid w:val="001969A3"/>
    <w:rsid w:val="00197AE3"/>
    <w:rsid w:val="001A0659"/>
    <w:rsid w:val="001A396F"/>
    <w:rsid w:val="001A7926"/>
    <w:rsid w:val="001B03FF"/>
    <w:rsid w:val="001B2A02"/>
    <w:rsid w:val="001B3194"/>
    <w:rsid w:val="001B3C90"/>
    <w:rsid w:val="001B4467"/>
    <w:rsid w:val="001B5044"/>
    <w:rsid w:val="001B6468"/>
    <w:rsid w:val="001D0CCD"/>
    <w:rsid w:val="001D419D"/>
    <w:rsid w:val="001D4651"/>
    <w:rsid w:val="001D4F5F"/>
    <w:rsid w:val="001E5DAF"/>
    <w:rsid w:val="001E7C8B"/>
    <w:rsid w:val="001F10F2"/>
    <w:rsid w:val="001F2899"/>
    <w:rsid w:val="001F4561"/>
    <w:rsid w:val="001F70AF"/>
    <w:rsid w:val="0020257F"/>
    <w:rsid w:val="00204715"/>
    <w:rsid w:val="00205829"/>
    <w:rsid w:val="00206FD2"/>
    <w:rsid w:val="002073BA"/>
    <w:rsid w:val="00214765"/>
    <w:rsid w:val="00221A3C"/>
    <w:rsid w:val="00222B66"/>
    <w:rsid w:val="002246E2"/>
    <w:rsid w:val="002269F7"/>
    <w:rsid w:val="002274A0"/>
    <w:rsid w:val="00230683"/>
    <w:rsid w:val="00230D3D"/>
    <w:rsid w:val="00237C72"/>
    <w:rsid w:val="00241ECF"/>
    <w:rsid w:val="00242DA8"/>
    <w:rsid w:val="00244067"/>
    <w:rsid w:val="00244382"/>
    <w:rsid w:val="00244E3A"/>
    <w:rsid w:val="002464B5"/>
    <w:rsid w:val="00253A83"/>
    <w:rsid w:val="00254EE2"/>
    <w:rsid w:val="00256C72"/>
    <w:rsid w:val="00263274"/>
    <w:rsid w:val="0026362F"/>
    <w:rsid w:val="00270313"/>
    <w:rsid w:val="002748C2"/>
    <w:rsid w:val="0027699A"/>
    <w:rsid w:val="00277704"/>
    <w:rsid w:val="0028019A"/>
    <w:rsid w:val="002811C6"/>
    <w:rsid w:val="002817A4"/>
    <w:rsid w:val="00282C12"/>
    <w:rsid w:val="00283137"/>
    <w:rsid w:val="002831EB"/>
    <w:rsid w:val="002847C4"/>
    <w:rsid w:val="00285046"/>
    <w:rsid w:val="002852D6"/>
    <w:rsid w:val="002912F1"/>
    <w:rsid w:val="002931D6"/>
    <w:rsid w:val="002A0A3B"/>
    <w:rsid w:val="002A2F24"/>
    <w:rsid w:val="002A57C5"/>
    <w:rsid w:val="002B0B6B"/>
    <w:rsid w:val="002B2A1D"/>
    <w:rsid w:val="002B301D"/>
    <w:rsid w:val="002B3AEC"/>
    <w:rsid w:val="002B72CD"/>
    <w:rsid w:val="002C1AD2"/>
    <w:rsid w:val="002C2113"/>
    <w:rsid w:val="002C40AC"/>
    <w:rsid w:val="002C458A"/>
    <w:rsid w:val="002C703D"/>
    <w:rsid w:val="002C760A"/>
    <w:rsid w:val="002D2452"/>
    <w:rsid w:val="002D55EF"/>
    <w:rsid w:val="002D7F24"/>
    <w:rsid w:val="002E001F"/>
    <w:rsid w:val="002E2606"/>
    <w:rsid w:val="002E3623"/>
    <w:rsid w:val="002E3FEF"/>
    <w:rsid w:val="002E737D"/>
    <w:rsid w:val="002E7C3E"/>
    <w:rsid w:val="0030148C"/>
    <w:rsid w:val="00305652"/>
    <w:rsid w:val="00306A3D"/>
    <w:rsid w:val="00306F1C"/>
    <w:rsid w:val="00307D9B"/>
    <w:rsid w:val="003104C7"/>
    <w:rsid w:val="0031258E"/>
    <w:rsid w:val="00313BD2"/>
    <w:rsid w:val="0032078A"/>
    <w:rsid w:val="00322119"/>
    <w:rsid w:val="00323467"/>
    <w:rsid w:val="00323661"/>
    <w:rsid w:val="00325CF2"/>
    <w:rsid w:val="00327CE3"/>
    <w:rsid w:val="003327B9"/>
    <w:rsid w:val="00336A47"/>
    <w:rsid w:val="00337223"/>
    <w:rsid w:val="00341511"/>
    <w:rsid w:val="00341800"/>
    <w:rsid w:val="0034320A"/>
    <w:rsid w:val="00343261"/>
    <w:rsid w:val="00343E73"/>
    <w:rsid w:val="00350164"/>
    <w:rsid w:val="003515FB"/>
    <w:rsid w:val="003515FE"/>
    <w:rsid w:val="00351EBE"/>
    <w:rsid w:val="0035577F"/>
    <w:rsid w:val="00355896"/>
    <w:rsid w:val="003561A5"/>
    <w:rsid w:val="00356547"/>
    <w:rsid w:val="0036133C"/>
    <w:rsid w:val="00361F6B"/>
    <w:rsid w:val="003630AC"/>
    <w:rsid w:val="0036391B"/>
    <w:rsid w:val="00364AE8"/>
    <w:rsid w:val="003667B9"/>
    <w:rsid w:val="00367B17"/>
    <w:rsid w:val="0037540A"/>
    <w:rsid w:val="0037591E"/>
    <w:rsid w:val="00377DD9"/>
    <w:rsid w:val="00380D3F"/>
    <w:rsid w:val="00385773"/>
    <w:rsid w:val="003925B0"/>
    <w:rsid w:val="00393280"/>
    <w:rsid w:val="003950C8"/>
    <w:rsid w:val="003A1A71"/>
    <w:rsid w:val="003A4318"/>
    <w:rsid w:val="003A78C7"/>
    <w:rsid w:val="003B25CC"/>
    <w:rsid w:val="003B356A"/>
    <w:rsid w:val="003C17E3"/>
    <w:rsid w:val="003C2FB7"/>
    <w:rsid w:val="003C604A"/>
    <w:rsid w:val="003D1228"/>
    <w:rsid w:val="003D18A7"/>
    <w:rsid w:val="003D1FD7"/>
    <w:rsid w:val="003D2678"/>
    <w:rsid w:val="003D32F3"/>
    <w:rsid w:val="003D4DC5"/>
    <w:rsid w:val="003E004C"/>
    <w:rsid w:val="003E04D1"/>
    <w:rsid w:val="003E0D80"/>
    <w:rsid w:val="003E0F24"/>
    <w:rsid w:val="003E35DC"/>
    <w:rsid w:val="003E5CDE"/>
    <w:rsid w:val="003E6DB2"/>
    <w:rsid w:val="003E7DBA"/>
    <w:rsid w:val="003F0A29"/>
    <w:rsid w:val="003F206A"/>
    <w:rsid w:val="003F6CFD"/>
    <w:rsid w:val="004003AF"/>
    <w:rsid w:val="00400FF1"/>
    <w:rsid w:val="0040185F"/>
    <w:rsid w:val="00401EDC"/>
    <w:rsid w:val="00404155"/>
    <w:rsid w:val="00407339"/>
    <w:rsid w:val="004118BA"/>
    <w:rsid w:val="00411926"/>
    <w:rsid w:val="00420E38"/>
    <w:rsid w:val="00424C19"/>
    <w:rsid w:val="00425948"/>
    <w:rsid w:val="00427519"/>
    <w:rsid w:val="00431B39"/>
    <w:rsid w:val="00432781"/>
    <w:rsid w:val="00432996"/>
    <w:rsid w:val="004329D9"/>
    <w:rsid w:val="004402C8"/>
    <w:rsid w:val="00441722"/>
    <w:rsid w:val="00441765"/>
    <w:rsid w:val="00441E50"/>
    <w:rsid w:val="00441F1A"/>
    <w:rsid w:val="00451533"/>
    <w:rsid w:val="00453606"/>
    <w:rsid w:val="004549CE"/>
    <w:rsid w:val="00454F84"/>
    <w:rsid w:val="004571C9"/>
    <w:rsid w:val="00457E29"/>
    <w:rsid w:val="00461085"/>
    <w:rsid w:val="00461789"/>
    <w:rsid w:val="004637E4"/>
    <w:rsid w:val="004710BE"/>
    <w:rsid w:val="00471E33"/>
    <w:rsid w:val="00480767"/>
    <w:rsid w:val="00481658"/>
    <w:rsid w:val="00481E32"/>
    <w:rsid w:val="00482686"/>
    <w:rsid w:val="004836B4"/>
    <w:rsid w:val="004841F0"/>
    <w:rsid w:val="00484A33"/>
    <w:rsid w:val="00495363"/>
    <w:rsid w:val="004A0621"/>
    <w:rsid w:val="004A173A"/>
    <w:rsid w:val="004A2533"/>
    <w:rsid w:val="004A2804"/>
    <w:rsid w:val="004A31CE"/>
    <w:rsid w:val="004A5762"/>
    <w:rsid w:val="004A7BE5"/>
    <w:rsid w:val="004B17B1"/>
    <w:rsid w:val="004B302B"/>
    <w:rsid w:val="004B49CD"/>
    <w:rsid w:val="004B5922"/>
    <w:rsid w:val="004B5FD0"/>
    <w:rsid w:val="004B7AA7"/>
    <w:rsid w:val="004B7ABD"/>
    <w:rsid w:val="004C4BB6"/>
    <w:rsid w:val="004C5D3C"/>
    <w:rsid w:val="004C6749"/>
    <w:rsid w:val="004D29EA"/>
    <w:rsid w:val="004D4B63"/>
    <w:rsid w:val="004D4E47"/>
    <w:rsid w:val="004E0289"/>
    <w:rsid w:val="004E1834"/>
    <w:rsid w:val="004E290C"/>
    <w:rsid w:val="004E301C"/>
    <w:rsid w:val="004E3D61"/>
    <w:rsid w:val="004E4894"/>
    <w:rsid w:val="004F3B38"/>
    <w:rsid w:val="004F49E9"/>
    <w:rsid w:val="004F4B72"/>
    <w:rsid w:val="004F5F09"/>
    <w:rsid w:val="004F7D28"/>
    <w:rsid w:val="00503A5B"/>
    <w:rsid w:val="00504F9A"/>
    <w:rsid w:val="0050618C"/>
    <w:rsid w:val="00512108"/>
    <w:rsid w:val="00512BBE"/>
    <w:rsid w:val="00514DEF"/>
    <w:rsid w:val="00515D13"/>
    <w:rsid w:val="005213E7"/>
    <w:rsid w:val="00523AA6"/>
    <w:rsid w:val="00523C21"/>
    <w:rsid w:val="0052596C"/>
    <w:rsid w:val="00526E7B"/>
    <w:rsid w:val="005275CD"/>
    <w:rsid w:val="00530BB0"/>
    <w:rsid w:val="00532600"/>
    <w:rsid w:val="00532F6B"/>
    <w:rsid w:val="0054350A"/>
    <w:rsid w:val="005473A6"/>
    <w:rsid w:val="00552AAB"/>
    <w:rsid w:val="005540D4"/>
    <w:rsid w:val="00554551"/>
    <w:rsid w:val="00554DC9"/>
    <w:rsid w:val="00556792"/>
    <w:rsid w:val="00560B8F"/>
    <w:rsid w:val="00565D56"/>
    <w:rsid w:val="00566E1F"/>
    <w:rsid w:val="0056757F"/>
    <w:rsid w:val="005702E8"/>
    <w:rsid w:val="00577A1D"/>
    <w:rsid w:val="00580069"/>
    <w:rsid w:val="00580BF6"/>
    <w:rsid w:val="00581B4D"/>
    <w:rsid w:val="00582504"/>
    <w:rsid w:val="0058535C"/>
    <w:rsid w:val="00587496"/>
    <w:rsid w:val="00591243"/>
    <w:rsid w:val="00594B30"/>
    <w:rsid w:val="005A3740"/>
    <w:rsid w:val="005A3CB1"/>
    <w:rsid w:val="005A57A3"/>
    <w:rsid w:val="005A60B7"/>
    <w:rsid w:val="005B10CF"/>
    <w:rsid w:val="005B17E2"/>
    <w:rsid w:val="005B2066"/>
    <w:rsid w:val="005B312D"/>
    <w:rsid w:val="005B5532"/>
    <w:rsid w:val="005C2E7D"/>
    <w:rsid w:val="005C37F1"/>
    <w:rsid w:val="005C4C5E"/>
    <w:rsid w:val="005C5072"/>
    <w:rsid w:val="005D3C06"/>
    <w:rsid w:val="005D4CA9"/>
    <w:rsid w:val="005D6262"/>
    <w:rsid w:val="005D6374"/>
    <w:rsid w:val="005D7388"/>
    <w:rsid w:val="005E5883"/>
    <w:rsid w:val="005E7F5D"/>
    <w:rsid w:val="005E7F75"/>
    <w:rsid w:val="005F1CCD"/>
    <w:rsid w:val="005F26ED"/>
    <w:rsid w:val="005F2DB6"/>
    <w:rsid w:val="005F35DA"/>
    <w:rsid w:val="005F3652"/>
    <w:rsid w:val="005F5E13"/>
    <w:rsid w:val="005F6A31"/>
    <w:rsid w:val="00600CE8"/>
    <w:rsid w:val="00606E86"/>
    <w:rsid w:val="0061498D"/>
    <w:rsid w:val="00614CFC"/>
    <w:rsid w:val="006150F9"/>
    <w:rsid w:val="00615CCD"/>
    <w:rsid w:val="00617DE0"/>
    <w:rsid w:val="00620530"/>
    <w:rsid w:val="0062155B"/>
    <w:rsid w:val="006217AC"/>
    <w:rsid w:val="00630BEA"/>
    <w:rsid w:val="00636398"/>
    <w:rsid w:val="00637C17"/>
    <w:rsid w:val="00637D86"/>
    <w:rsid w:val="00640842"/>
    <w:rsid w:val="006436DE"/>
    <w:rsid w:val="00643803"/>
    <w:rsid w:val="006460F1"/>
    <w:rsid w:val="006630AA"/>
    <w:rsid w:val="006639A5"/>
    <w:rsid w:val="006845A3"/>
    <w:rsid w:val="00684D9D"/>
    <w:rsid w:val="0068650F"/>
    <w:rsid w:val="006923F5"/>
    <w:rsid w:val="00692C70"/>
    <w:rsid w:val="00693E0C"/>
    <w:rsid w:val="00695323"/>
    <w:rsid w:val="00695758"/>
    <w:rsid w:val="00695A40"/>
    <w:rsid w:val="006A20C0"/>
    <w:rsid w:val="006A36A0"/>
    <w:rsid w:val="006A54E2"/>
    <w:rsid w:val="006A554A"/>
    <w:rsid w:val="006A5DDD"/>
    <w:rsid w:val="006B28C3"/>
    <w:rsid w:val="006B3081"/>
    <w:rsid w:val="006B7B48"/>
    <w:rsid w:val="006C395D"/>
    <w:rsid w:val="006C4C1B"/>
    <w:rsid w:val="006C7034"/>
    <w:rsid w:val="006D54EE"/>
    <w:rsid w:val="006D669B"/>
    <w:rsid w:val="006E2B8A"/>
    <w:rsid w:val="006E3F7C"/>
    <w:rsid w:val="006E6036"/>
    <w:rsid w:val="006E72E0"/>
    <w:rsid w:val="006F1FCD"/>
    <w:rsid w:val="006F551D"/>
    <w:rsid w:val="006F5FE9"/>
    <w:rsid w:val="007002EA"/>
    <w:rsid w:val="00700805"/>
    <w:rsid w:val="00700A73"/>
    <w:rsid w:val="00701C68"/>
    <w:rsid w:val="00703CAB"/>
    <w:rsid w:val="00704866"/>
    <w:rsid w:val="00705795"/>
    <w:rsid w:val="00710250"/>
    <w:rsid w:val="00710291"/>
    <w:rsid w:val="00713DAA"/>
    <w:rsid w:val="00715631"/>
    <w:rsid w:val="00715C79"/>
    <w:rsid w:val="00715EAE"/>
    <w:rsid w:val="007165A7"/>
    <w:rsid w:val="00723550"/>
    <w:rsid w:val="0072724E"/>
    <w:rsid w:val="00731AE4"/>
    <w:rsid w:val="00734DEF"/>
    <w:rsid w:val="00736969"/>
    <w:rsid w:val="00737008"/>
    <w:rsid w:val="007539F0"/>
    <w:rsid w:val="00757687"/>
    <w:rsid w:val="00763340"/>
    <w:rsid w:val="007662CC"/>
    <w:rsid w:val="00767F5A"/>
    <w:rsid w:val="00772238"/>
    <w:rsid w:val="007747B6"/>
    <w:rsid w:val="007751F6"/>
    <w:rsid w:val="00777178"/>
    <w:rsid w:val="00781534"/>
    <w:rsid w:val="0078778E"/>
    <w:rsid w:val="007A00EF"/>
    <w:rsid w:val="007A7328"/>
    <w:rsid w:val="007A76F4"/>
    <w:rsid w:val="007B0656"/>
    <w:rsid w:val="007B1454"/>
    <w:rsid w:val="007B2DE8"/>
    <w:rsid w:val="007B4774"/>
    <w:rsid w:val="007B5E8E"/>
    <w:rsid w:val="007C2F2B"/>
    <w:rsid w:val="007C3EA8"/>
    <w:rsid w:val="007C6ADA"/>
    <w:rsid w:val="007D0406"/>
    <w:rsid w:val="007D412E"/>
    <w:rsid w:val="007E49C0"/>
    <w:rsid w:val="007F170B"/>
    <w:rsid w:val="007F31CE"/>
    <w:rsid w:val="007F6C53"/>
    <w:rsid w:val="00800998"/>
    <w:rsid w:val="00800DBC"/>
    <w:rsid w:val="00804A42"/>
    <w:rsid w:val="008075C0"/>
    <w:rsid w:val="0080789B"/>
    <w:rsid w:val="008079D6"/>
    <w:rsid w:val="008124E1"/>
    <w:rsid w:val="00813F9D"/>
    <w:rsid w:val="00816023"/>
    <w:rsid w:val="0082059D"/>
    <w:rsid w:val="00820F3C"/>
    <w:rsid w:val="00822197"/>
    <w:rsid w:val="00822519"/>
    <w:rsid w:val="0082432B"/>
    <w:rsid w:val="00830255"/>
    <w:rsid w:val="00833281"/>
    <w:rsid w:val="008349DA"/>
    <w:rsid w:val="008358F6"/>
    <w:rsid w:val="0084066F"/>
    <w:rsid w:val="00842AAD"/>
    <w:rsid w:val="0084635C"/>
    <w:rsid w:val="00852573"/>
    <w:rsid w:val="0085524D"/>
    <w:rsid w:val="00856B55"/>
    <w:rsid w:val="0086416A"/>
    <w:rsid w:val="00866B04"/>
    <w:rsid w:val="008670C1"/>
    <w:rsid w:val="0087060D"/>
    <w:rsid w:val="00872A10"/>
    <w:rsid w:val="00873254"/>
    <w:rsid w:val="00873773"/>
    <w:rsid w:val="00874A3F"/>
    <w:rsid w:val="00880E0B"/>
    <w:rsid w:val="00884C76"/>
    <w:rsid w:val="00885D1B"/>
    <w:rsid w:val="0088758B"/>
    <w:rsid w:val="00890F85"/>
    <w:rsid w:val="00894372"/>
    <w:rsid w:val="008948B2"/>
    <w:rsid w:val="008A066B"/>
    <w:rsid w:val="008A09CC"/>
    <w:rsid w:val="008A34C3"/>
    <w:rsid w:val="008A6278"/>
    <w:rsid w:val="008A65D8"/>
    <w:rsid w:val="008A6638"/>
    <w:rsid w:val="008A7ED5"/>
    <w:rsid w:val="008B07F4"/>
    <w:rsid w:val="008B4EAE"/>
    <w:rsid w:val="008B6F48"/>
    <w:rsid w:val="008C00E6"/>
    <w:rsid w:val="008C16AB"/>
    <w:rsid w:val="008C7FFE"/>
    <w:rsid w:val="008D3870"/>
    <w:rsid w:val="008D51CA"/>
    <w:rsid w:val="008D61EF"/>
    <w:rsid w:val="008E4B3C"/>
    <w:rsid w:val="008E51EB"/>
    <w:rsid w:val="008E58D2"/>
    <w:rsid w:val="008E643C"/>
    <w:rsid w:val="008E6AC6"/>
    <w:rsid w:val="008F0587"/>
    <w:rsid w:val="008F14AD"/>
    <w:rsid w:val="008F4CCB"/>
    <w:rsid w:val="008F7881"/>
    <w:rsid w:val="009016DF"/>
    <w:rsid w:val="00904844"/>
    <w:rsid w:val="00905698"/>
    <w:rsid w:val="0090614C"/>
    <w:rsid w:val="00907483"/>
    <w:rsid w:val="00907A50"/>
    <w:rsid w:val="00912119"/>
    <w:rsid w:val="00914479"/>
    <w:rsid w:val="00914E46"/>
    <w:rsid w:val="00916F2B"/>
    <w:rsid w:val="009200EF"/>
    <w:rsid w:val="00926645"/>
    <w:rsid w:val="00932756"/>
    <w:rsid w:val="00932759"/>
    <w:rsid w:val="0093622D"/>
    <w:rsid w:val="00936302"/>
    <w:rsid w:val="00936595"/>
    <w:rsid w:val="0093659C"/>
    <w:rsid w:val="00940578"/>
    <w:rsid w:val="0094106E"/>
    <w:rsid w:val="0094226E"/>
    <w:rsid w:val="00943DD9"/>
    <w:rsid w:val="00950829"/>
    <w:rsid w:val="00950B19"/>
    <w:rsid w:val="00951863"/>
    <w:rsid w:val="00955E95"/>
    <w:rsid w:val="009563D5"/>
    <w:rsid w:val="00956AC7"/>
    <w:rsid w:val="00964C24"/>
    <w:rsid w:val="00967239"/>
    <w:rsid w:val="0096797D"/>
    <w:rsid w:val="009826E9"/>
    <w:rsid w:val="00983ED6"/>
    <w:rsid w:val="009851E9"/>
    <w:rsid w:val="00986666"/>
    <w:rsid w:val="009873CA"/>
    <w:rsid w:val="00990A86"/>
    <w:rsid w:val="00994AFF"/>
    <w:rsid w:val="00996D8A"/>
    <w:rsid w:val="009A4939"/>
    <w:rsid w:val="009B3690"/>
    <w:rsid w:val="009B41F1"/>
    <w:rsid w:val="009B5AEF"/>
    <w:rsid w:val="009C04EF"/>
    <w:rsid w:val="009C5B92"/>
    <w:rsid w:val="009C6A0E"/>
    <w:rsid w:val="009D0B0D"/>
    <w:rsid w:val="009E5853"/>
    <w:rsid w:val="009E76AD"/>
    <w:rsid w:val="009F0C2B"/>
    <w:rsid w:val="009F2603"/>
    <w:rsid w:val="009F3555"/>
    <w:rsid w:val="00A023D4"/>
    <w:rsid w:val="00A03375"/>
    <w:rsid w:val="00A04F48"/>
    <w:rsid w:val="00A07A26"/>
    <w:rsid w:val="00A106D5"/>
    <w:rsid w:val="00A11DF3"/>
    <w:rsid w:val="00A12B70"/>
    <w:rsid w:val="00A131E3"/>
    <w:rsid w:val="00A14E84"/>
    <w:rsid w:val="00A15745"/>
    <w:rsid w:val="00A175D1"/>
    <w:rsid w:val="00A20CC4"/>
    <w:rsid w:val="00A20ECA"/>
    <w:rsid w:val="00A224FD"/>
    <w:rsid w:val="00A22DB2"/>
    <w:rsid w:val="00A23547"/>
    <w:rsid w:val="00A24F36"/>
    <w:rsid w:val="00A26DE5"/>
    <w:rsid w:val="00A3023D"/>
    <w:rsid w:val="00A302A7"/>
    <w:rsid w:val="00A3129F"/>
    <w:rsid w:val="00A439D9"/>
    <w:rsid w:val="00A43DBD"/>
    <w:rsid w:val="00A449ED"/>
    <w:rsid w:val="00A46E15"/>
    <w:rsid w:val="00A522FF"/>
    <w:rsid w:val="00A56540"/>
    <w:rsid w:val="00A604D8"/>
    <w:rsid w:val="00A641F7"/>
    <w:rsid w:val="00A64668"/>
    <w:rsid w:val="00A72A68"/>
    <w:rsid w:val="00A74072"/>
    <w:rsid w:val="00A741A5"/>
    <w:rsid w:val="00A744A2"/>
    <w:rsid w:val="00A7673E"/>
    <w:rsid w:val="00A80231"/>
    <w:rsid w:val="00A8054B"/>
    <w:rsid w:val="00A83648"/>
    <w:rsid w:val="00A9445E"/>
    <w:rsid w:val="00A94FA3"/>
    <w:rsid w:val="00A95205"/>
    <w:rsid w:val="00A96ACE"/>
    <w:rsid w:val="00A9772E"/>
    <w:rsid w:val="00AA0227"/>
    <w:rsid w:val="00AA025D"/>
    <w:rsid w:val="00AA292C"/>
    <w:rsid w:val="00AA2B4D"/>
    <w:rsid w:val="00AA4210"/>
    <w:rsid w:val="00AA4DED"/>
    <w:rsid w:val="00AA65DA"/>
    <w:rsid w:val="00AA71C3"/>
    <w:rsid w:val="00AB78FB"/>
    <w:rsid w:val="00AC13FB"/>
    <w:rsid w:val="00AC23DD"/>
    <w:rsid w:val="00AC49BF"/>
    <w:rsid w:val="00AC644D"/>
    <w:rsid w:val="00AC6A0C"/>
    <w:rsid w:val="00AD4334"/>
    <w:rsid w:val="00AD4E86"/>
    <w:rsid w:val="00AD5102"/>
    <w:rsid w:val="00AD7C1B"/>
    <w:rsid w:val="00AE1C7C"/>
    <w:rsid w:val="00AE422E"/>
    <w:rsid w:val="00AF03F1"/>
    <w:rsid w:val="00AF2815"/>
    <w:rsid w:val="00AF4298"/>
    <w:rsid w:val="00AF4601"/>
    <w:rsid w:val="00B05164"/>
    <w:rsid w:val="00B10242"/>
    <w:rsid w:val="00B204B3"/>
    <w:rsid w:val="00B22964"/>
    <w:rsid w:val="00B2408C"/>
    <w:rsid w:val="00B2652B"/>
    <w:rsid w:val="00B269AF"/>
    <w:rsid w:val="00B27AA0"/>
    <w:rsid w:val="00B318EB"/>
    <w:rsid w:val="00B3332A"/>
    <w:rsid w:val="00B41232"/>
    <w:rsid w:val="00B415D5"/>
    <w:rsid w:val="00B41879"/>
    <w:rsid w:val="00B41EAD"/>
    <w:rsid w:val="00B42BC4"/>
    <w:rsid w:val="00B43CBB"/>
    <w:rsid w:val="00B46237"/>
    <w:rsid w:val="00B50B58"/>
    <w:rsid w:val="00B54BDD"/>
    <w:rsid w:val="00B5595A"/>
    <w:rsid w:val="00B624A0"/>
    <w:rsid w:val="00B67B2B"/>
    <w:rsid w:val="00B74574"/>
    <w:rsid w:val="00B746B2"/>
    <w:rsid w:val="00B76B21"/>
    <w:rsid w:val="00B80975"/>
    <w:rsid w:val="00B85CB7"/>
    <w:rsid w:val="00B9661E"/>
    <w:rsid w:val="00B97F86"/>
    <w:rsid w:val="00BA38C1"/>
    <w:rsid w:val="00BA3948"/>
    <w:rsid w:val="00BA691D"/>
    <w:rsid w:val="00BA7095"/>
    <w:rsid w:val="00BB12B9"/>
    <w:rsid w:val="00BB5258"/>
    <w:rsid w:val="00BB60A9"/>
    <w:rsid w:val="00BC13A2"/>
    <w:rsid w:val="00BC2E91"/>
    <w:rsid w:val="00BC5D63"/>
    <w:rsid w:val="00BD2C2D"/>
    <w:rsid w:val="00BD523E"/>
    <w:rsid w:val="00BD6D4C"/>
    <w:rsid w:val="00BE4B88"/>
    <w:rsid w:val="00BE5DC2"/>
    <w:rsid w:val="00BE730E"/>
    <w:rsid w:val="00BF5D39"/>
    <w:rsid w:val="00C0348A"/>
    <w:rsid w:val="00C03F58"/>
    <w:rsid w:val="00C0661C"/>
    <w:rsid w:val="00C1392B"/>
    <w:rsid w:val="00C158B5"/>
    <w:rsid w:val="00C15C29"/>
    <w:rsid w:val="00C20932"/>
    <w:rsid w:val="00C22256"/>
    <w:rsid w:val="00C2304E"/>
    <w:rsid w:val="00C23C61"/>
    <w:rsid w:val="00C2427E"/>
    <w:rsid w:val="00C24E2E"/>
    <w:rsid w:val="00C26465"/>
    <w:rsid w:val="00C359A2"/>
    <w:rsid w:val="00C42074"/>
    <w:rsid w:val="00C4209A"/>
    <w:rsid w:val="00C46552"/>
    <w:rsid w:val="00C522B4"/>
    <w:rsid w:val="00C53870"/>
    <w:rsid w:val="00C55EBE"/>
    <w:rsid w:val="00C65DF5"/>
    <w:rsid w:val="00C66186"/>
    <w:rsid w:val="00C6713F"/>
    <w:rsid w:val="00C672AF"/>
    <w:rsid w:val="00C7095E"/>
    <w:rsid w:val="00C72C88"/>
    <w:rsid w:val="00C73DF1"/>
    <w:rsid w:val="00C746D8"/>
    <w:rsid w:val="00C75A34"/>
    <w:rsid w:val="00C75F68"/>
    <w:rsid w:val="00C77624"/>
    <w:rsid w:val="00C817FF"/>
    <w:rsid w:val="00C82D22"/>
    <w:rsid w:val="00C84A04"/>
    <w:rsid w:val="00C858C1"/>
    <w:rsid w:val="00C86712"/>
    <w:rsid w:val="00C86E0F"/>
    <w:rsid w:val="00C9100E"/>
    <w:rsid w:val="00C915C6"/>
    <w:rsid w:val="00C923C2"/>
    <w:rsid w:val="00CA15B8"/>
    <w:rsid w:val="00CA1867"/>
    <w:rsid w:val="00CA27EE"/>
    <w:rsid w:val="00CA4CA1"/>
    <w:rsid w:val="00CA7E5C"/>
    <w:rsid w:val="00CB0192"/>
    <w:rsid w:val="00CB08BC"/>
    <w:rsid w:val="00CB1DB4"/>
    <w:rsid w:val="00CB3DB9"/>
    <w:rsid w:val="00CB49EE"/>
    <w:rsid w:val="00CB541B"/>
    <w:rsid w:val="00CB717D"/>
    <w:rsid w:val="00CC180F"/>
    <w:rsid w:val="00CC19A8"/>
    <w:rsid w:val="00CC2AE9"/>
    <w:rsid w:val="00CC42F2"/>
    <w:rsid w:val="00CC44C4"/>
    <w:rsid w:val="00CC4F31"/>
    <w:rsid w:val="00CC5156"/>
    <w:rsid w:val="00CD25EE"/>
    <w:rsid w:val="00CD5201"/>
    <w:rsid w:val="00CD552D"/>
    <w:rsid w:val="00CE322D"/>
    <w:rsid w:val="00CE5D19"/>
    <w:rsid w:val="00CE6845"/>
    <w:rsid w:val="00CE6D96"/>
    <w:rsid w:val="00CF26FB"/>
    <w:rsid w:val="00CF53B4"/>
    <w:rsid w:val="00D01C3F"/>
    <w:rsid w:val="00D02CDA"/>
    <w:rsid w:val="00D04EFD"/>
    <w:rsid w:val="00D05CEC"/>
    <w:rsid w:val="00D07F43"/>
    <w:rsid w:val="00D10D3B"/>
    <w:rsid w:val="00D1383C"/>
    <w:rsid w:val="00D14CFD"/>
    <w:rsid w:val="00D151E8"/>
    <w:rsid w:val="00D15879"/>
    <w:rsid w:val="00D23565"/>
    <w:rsid w:val="00D27708"/>
    <w:rsid w:val="00D27F83"/>
    <w:rsid w:val="00D31798"/>
    <w:rsid w:val="00D32ADF"/>
    <w:rsid w:val="00D35696"/>
    <w:rsid w:val="00D36ECB"/>
    <w:rsid w:val="00D40FCD"/>
    <w:rsid w:val="00D410F8"/>
    <w:rsid w:val="00D411E3"/>
    <w:rsid w:val="00D41820"/>
    <w:rsid w:val="00D501FC"/>
    <w:rsid w:val="00D542C4"/>
    <w:rsid w:val="00D54FEB"/>
    <w:rsid w:val="00D553AF"/>
    <w:rsid w:val="00D6128B"/>
    <w:rsid w:val="00D651F2"/>
    <w:rsid w:val="00D668FC"/>
    <w:rsid w:val="00D67838"/>
    <w:rsid w:val="00D70994"/>
    <w:rsid w:val="00D723F1"/>
    <w:rsid w:val="00D73AC0"/>
    <w:rsid w:val="00D75193"/>
    <w:rsid w:val="00D766DD"/>
    <w:rsid w:val="00D7737A"/>
    <w:rsid w:val="00D77B32"/>
    <w:rsid w:val="00D803B1"/>
    <w:rsid w:val="00D81F9B"/>
    <w:rsid w:val="00D83C1C"/>
    <w:rsid w:val="00D85590"/>
    <w:rsid w:val="00D87E8A"/>
    <w:rsid w:val="00DA4738"/>
    <w:rsid w:val="00DB2690"/>
    <w:rsid w:val="00DB2A57"/>
    <w:rsid w:val="00DB47D6"/>
    <w:rsid w:val="00DC0FFE"/>
    <w:rsid w:val="00DC571A"/>
    <w:rsid w:val="00DC66ED"/>
    <w:rsid w:val="00DC6D6B"/>
    <w:rsid w:val="00DD0EB1"/>
    <w:rsid w:val="00DD39DE"/>
    <w:rsid w:val="00DE2511"/>
    <w:rsid w:val="00DE4292"/>
    <w:rsid w:val="00DE5102"/>
    <w:rsid w:val="00DE5872"/>
    <w:rsid w:val="00DE5A20"/>
    <w:rsid w:val="00DF0393"/>
    <w:rsid w:val="00DF1217"/>
    <w:rsid w:val="00DF1A69"/>
    <w:rsid w:val="00DF1AC5"/>
    <w:rsid w:val="00DF23BA"/>
    <w:rsid w:val="00DF3B12"/>
    <w:rsid w:val="00DF7255"/>
    <w:rsid w:val="00DF79C4"/>
    <w:rsid w:val="00E001D4"/>
    <w:rsid w:val="00E04406"/>
    <w:rsid w:val="00E0506A"/>
    <w:rsid w:val="00E1427C"/>
    <w:rsid w:val="00E16B88"/>
    <w:rsid w:val="00E20AB5"/>
    <w:rsid w:val="00E216FF"/>
    <w:rsid w:val="00E25B20"/>
    <w:rsid w:val="00E35DDA"/>
    <w:rsid w:val="00E37F51"/>
    <w:rsid w:val="00E42B34"/>
    <w:rsid w:val="00E44AAD"/>
    <w:rsid w:val="00E51A79"/>
    <w:rsid w:val="00E542F0"/>
    <w:rsid w:val="00E54580"/>
    <w:rsid w:val="00E559AD"/>
    <w:rsid w:val="00E5675C"/>
    <w:rsid w:val="00E57F0A"/>
    <w:rsid w:val="00E63C71"/>
    <w:rsid w:val="00E66246"/>
    <w:rsid w:val="00E6648A"/>
    <w:rsid w:val="00E6702F"/>
    <w:rsid w:val="00E734F3"/>
    <w:rsid w:val="00E744D9"/>
    <w:rsid w:val="00E74EE1"/>
    <w:rsid w:val="00E75CD7"/>
    <w:rsid w:val="00E7602A"/>
    <w:rsid w:val="00E766D4"/>
    <w:rsid w:val="00E821C9"/>
    <w:rsid w:val="00E8533E"/>
    <w:rsid w:val="00E86DC9"/>
    <w:rsid w:val="00E90379"/>
    <w:rsid w:val="00E908A6"/>
    <w:rsid w:val="00E9302B"/>
    <w:rsid w:val="00E9501B"/>
    <w:rsid w:val="00E974CB"/>
    <w:rsid w:val="00EA452F"/>
    <w:rsid w:val="00EA7E45"/>
    <w:rsid w:val="00EB0C3D"/>
    <w:rsid w:val="00EB2E74"/>
    <w:rsid w:val="00EB3641"/>
    <w:rsid w:val="00EB7C5E"/>
    <w:rsid w:val="00EC0B67"/>
    <w:rsid w:val="00EC0F27"/>
    <w:rsid w:val="00EC2B89"/>
    <w:rsid w:val="00EC5A05"/>
    <w:rsid w:val="00ED1A47"/>
    <w:rsid w:val="00ED63B4"/>
    <w:rsid w:val="00ED695F"/>
    <w:rsid w:val="00ED6B59"/>
    <w:rsid w:val="00EE0C8F"/>
    <w:rsid w:val="00EE38DB"/>
    <w:rsid w:val="00EF08B4"/>
    <w:rsid w:val="00EF19FF"/>
    <w:rsid w:val="00EF3893"/>
    <w:rsid w:val="00F019A4"/>
    <w:rsid w:val="00F01FB2"/>
    <w:rsid w:val="00F03189"/>
    <w:rsid w:val="00F045D6"/>
    <w:rsid w:val="00F1014C"/>
    <w:rsid w:val="00F1111A"/>
    <w:rsid w:val="00F15B9E"/>
    <w:rsid w:val="00F163A9"/>
    <w:rsid w:val="00F16C7A"/>
    <w:rsid w:val="00F17937"/>
    <w:rsid w:val="00F20469"/>
    <w:rsid w:val="00F229EA"/>
    <w:rsid w:val="00F247F8"/>
    <w:rsid w:val="00F25C60"/>
    <w:rsid w:val="00F279C2"/>
    <w:rsid w:val="00F31B80"/>
    <w:rsid w:val="00F35AFF"/>
    <w:rsid w:val="00F44469"/>
    <w:rsid w:val="00F4782D"/>
    <w:rsid w:val="00F54A7D"/>
    <w:rsid w:val="00F55DAA"/>
    <w:rsid w:val="00F56F2C"/>
    <w:rsid w:val="00F60CD8"/>
    <w:rsid w:val="00F612C2"/>
    <w:rsid w:val="00F66E67"/>
    <w:rsid w:val="00F70841"/>
    <w:rsid w:val="00F7304A"/>
    <w:rsid w:val="00F73B52"/>
    <w:rsid w:val="00F76D85"/>
    <w:rsid w:val="00F77855"/>
    <w:rsid w:val="00F80577"/>
    <w:rsid w:val="00F85EFC"/>
    <w:rsid w:val="00F87B63"/>
    <w:rsid w:val="00F90D1E"/>
    <w:rsid w:val="00F93C48"/>
    <w:rsid w:val="00F93E82"/>
    <w:rsid w:val="00F94027"/>
    <w:rsid w:val="00FA15B8"/>
    <w:rsid w:val="00FA1AFA"/>
    <w:rsid w:val="00FA4463"/>
    <w:rsid w:val="00FB2D2E"/>
    <w:rsid w:val="00FB3C20"/>
    <w:rsid w:val="00FB497F"/>
    <w:rsid w:val="00FC0BE9"/>
    <w:rsid w:val="00FC0DCD"/>
    <w:rsid w:val="00FC0EC2"/>
    <w:rsid w:val="00FC290C"/>
    <w:rsid w:val="00FD2CE6"/>
    <w:rsid w:val="00FD4D09"/>
    <w:rsid w:val="00FD5138"/>
    <w:rsid w:val="00FD6E59"/>
    <w:rsid w:val="00FE1E14"/>
    <w:rsid w:val="00FF774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F28CDAED-16D0-4031-94FC-DB67F3DF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0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Clerk</cp:lastModifiedBy>
  <cp:revision>4</cp:revision>
  <cp:lastPrinted>2025-04-12T17:25:00Z</cp:lastPrinted>
  <dcterms:created xsi:type="dcterms:W3CDTF">2025-09-08T15:47:00Z</dcterms:created>
  <dcterms:modified xsi:type="dcterms:W3CDTF">2025-09-12T19:31:00Z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